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AC" w:rsidRDefault="00CA4DE3" w:rsidP="00CA4DE3">
      <w:pPr>
        <w:jc w:val="right"/>
      </w:pPr>
      <w:r>
        <w:t xml:space="preserve">Mar del </w:t>
      </w:r>
      <w:proofErr w:type="gramStart"/>
      <w:r>
        <w:t xml:space="preserve">Plata,   </w:t>
      </w:r>
      <w:proofErr w:type="gramEnd"/>
      <w:r>
        <w:t xml:space="preserve">                              de 2019</w:t>
      </w:r>
    </w:p>
    <w:p w:rsidR="00CA4DE3" w:rsidRDefault="00CA4DE3" w:rsidP="00CA4DE3">
      <w:pPr>
        <w:jc w:val="right"/>
      </w:pPr>
    </w:p>
    <w:p w:rsidR="00CA4DE3" w:rsidRPr="008B4878" w:rsidRDefault="00D05723" w:rsidP="00CA4DE3">
      <w:pPr>
        <w:rPr>
          <w:sz w:val="24"/>
          <w:szCs w:val="24"/>
        </w:rPr>
      </w:pPr>
      <w:r>
        <w:rPr>
          <w:sz w:val="24"/>
          <w:szCs w:val="24"/>
        </w:rPr>
        <w:t>Al Consejo Acadé</w:t>
      </w:r>
      <w:r w:rsidR="00CA4DE3" w:rsidRPr="008B4878">
        <w:rPr>
          <w:sz w:val="24"/>
          <w:szCs w:val="24"/>
        </w:rPr>
        <w:t>mico Institucional (CAI) del ISFD “</w:t>
      </w:r>
      <w:proofErr w:type="spellStart"/>
      <w:r w:rsidR="00CA4DE3" w:rsidRPr="008B4878">
        <w:rPr>
          <w:sz w:val="24"/>
          <w:szCs w:val="24"/>
        </w:rPr>
        <w:t>Almafuerte</w:t>
      </w:r>
      <w:proofErr w:type="spellEnd"/>
      <w:r w:rsidR="00CA4DE3" w:rsidRPr="008B4878">
        <w:rPr>
          <w:sz w:val="24"/>
          <w:szCs w:val="24"/>
        </w:rPr>
        <w:t>”</w:t>
      </w:r>
    </w:p>
    <w:p w:rsidR="00CA4DE3" w:rsidRPr="008B4878" w:rsidRDefault="00CA4DE3" w:rsidP="00CA4DE3">
      <w:pPr>
        <w:rPr>
          <w:sz w:val="24"/>
          <w:szCs w:val="24"/>
        </w:rPr>
      </w:pPr>
    </w:p>
    <w:p w:rsidR="00CA4DE3" w:rsidRPr="008B4878" w:rsidRDefault="00CA4DE3" w:rsidP="00CA4DE3">
      <w:pPr>
        <w:rPr>
          <w:sz w:val="24"/>
          <w:szCs w:val="24"/>
        </w:rPr>
      </w:pPr>
      <w:r w:rsidRPr="008B4878">
        <w:rPr>
          <w:sz w:val="24"/>
          <w:szCs w:val="24"/>
        </w:rPr>
        <w:t>De mi consideración:</w:t>
      </w:r>
    </w:p>
    <w:p w:rsidR="005F491F" w:rsidRDefault="00CA4DE3" w:rsidP="005F491F">
      <w:pPr>
        <w:jc w:val="both"/>
        <w:rPr>
          <w:sz w:val="24"/>
          <w:szCs w:val="24"/>
        </w:rPr>
      </w:pPr>
      <w:r w:rsidRPr="008B4878">
        <w:rPr>
          <w:sz w:val="24"/>
          <w:szCs w:val="24"/>
        </w:rPr>
        <w:t xml:space="preserve">Por medio de la presente me dirijo a ustedes con el objetivo de </w:t>
      </w:r>
      <w:r w:rsidR="008B4878">
        <w:rPr>
          <w:sz w:val="24"/>
          <w:szCs w:val="24"/>
        </w:rPr>
        <w:t xml:space="preserve">poner en su consideración la posibilidad de regularizar por vía de excepción </w:t>
      </w:r>
      <w:r w:rsidRPr="008B4878">
        <w:rPr>
          <w:sz w:val="24"/>
          <w:szCs w:val="24"/>
        </w:rPr>
        <w:t>mi cursada en el/los espacio/s</w:t>
      </w:r>
      <w:r w:rsidR="008B4878">
        <w:rPr>
          <w:sz w:val="24"/>
          <w:szCs w:val="24"/>
        </w:rPr>
        <w:t xml:space="preserve"> c</w:t>
      </w:r>
      <w:r w:rsidRPr="008B4878">
        <w:rPr>
          <w:sz w:val="24"/>
          <w:szCs w:val="24"/>
        </w:rPr>
        <w:t>urricular/es</w:t>
      </w:r>
      <w:r w:rsidR="005F491F">
        <w:rPr>
          <w:sz w:val="24"/>
          <w:szCs w:val="24"/>
        </w:rPr>
        <w:t xml:space="preserve"> que se indican en la tabla que se ofrece a continuación. </w:t>
      </w:r>
      <w:r w:rsidR="005F491F" w:rsidRPr="008B4878">
        <w:rPr>
          <w:sz w:val="24"/>
          <w:szCs w:val="24"/>
        </w:rPr>
        <w:t>Motiva esta solicitud el hecho de no haber alcanzado el porcentaje de asistencia requerido por el Régimen Académico</w:t>
      </w:r>
      <w:r w:rsidR="005F491F">
        <w:rPr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39"/>
        <w:gridCol w:w="1262"/>
        <w:gridCol w:w="1375"/>
        <w:gridCol w:w="1480"/>
      </w:tblGrid>
      <w:tr w:rsidR="00F037B5" w:rsidTr="00F037B5">
        <w:tc>
          <w:tcPr>
            <w:tcW w:w="6339" w:type="dxa"/>
          </w:tcPr>
          <w:p w:rsidR="00F037B5" w:rsidRDefault="00F037B5" w:rsidP="005F491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F491F">
              <w:rPr>
                <w:b/>
                <w:sz w:val="24"/>
                <w:szCs w:val="24"/>
                <w:u w:val="single"/>
              </w:rPr>
              <w:t>Asignatura</w:t>
            </w:r>
          </w:p>
          <w:p w:rsidR="00F037B5" w:rsidRPr="005F491F" w:rsidRDefault="00F037B5" w:rsidP="005F491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62" w:type="dxa"/>
          </w:tcPr>
          <w:p w:rsidR="00F037B5" w:rsidRPr="005F491F" w:rsidRDefault="00F037B5" w:rsidP="005F491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F491F">
              <w:rPr>
                <w:b/>
                <w:sz w:val="24"/>
                <w:szCs w:val="24"/>
                <w:u w:val="single"/>
              </w:rPr>
              <w:t>Año y comisión</w:t>
            </w:r>
          </w:p>
        </w:tc>
        <w:tc>
          <w:tcPr>
            <w:tcW w:w="1375" w:type="dxa"/>
          </w:tcPr>
          <w:p w:rsidR="00F037B5" w:rsidRPr="005F491F" w:rsidRDefault="00F037B5" w:rsidP="005F491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Cantidad de clases dictadas</w:t>
            </w:r>
          </w:p>
        </w:tc>
        <w:tc>
          <w:tcPr>
            <w:tcW w:w="1480" w:type="dxa"/>
          </w:tcPr>
          <w:p w:rsidR="00F037B5" w:rsidRPr="005F491F" w:rsidRDefault="00F037B5" w:rsidP="005F491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F491F">
              <w:rPr>
                <w:b/>
                <w:sz w:val="24"/>
                <w:szCs w:val="24"/>
                <w:u w:val="single"/>
              </w:rPr>
              <w:t>Cantidad de inasistencias</w:t>
            </w:r>
          </w:p>
        </w:tc>
      </w:tr>
      <w:tr w:rsidR="00F037B5" w:rsidTr="00F037B5">
        <w:tc>
          <w:tcPr>
            <w:tcW w:w="6339" w:type="dxa"/>
          </w:tcPr>
          <w:p w:rsidR="00F037B5" w:rsidRDefault="00F037B5" w:rsidP="008B4878">
            <w:pPr>
              <w:rPr>
                <w:sz w:val="24"/>
                <w:szCs w:val="24"/>
                <w:u w:val="single"/>
              </w:rPr>
            </w:pPr>
          </w:p>
          <w:p w:rsidR="00F037B5" w:rsidRDefault="00F037B5" w:rsidP="008B48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62" w:type="dxa"/>
          </w:tcPr>
          <w:p w:rsidR="00F037B5" w:rsidRDefault="00F037B5" w:rsidP="008B48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75" w:type="dxa"/>
          </w:tcPr>
          <w:p w:rsidR="00F037B5" w:rsidRDefault="00F037B5" w:rsidP="008B48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80" w:type="dxa"/>
          </w:tcPr>
          <w:p w:rsidR="00F037B5" w:rsidRDefault="00F037B5" w:rsidP="008B4878">
            <w:pPr>
              <w:rPr>
                <w:sz w:val="24"/>
                <w:szCs w:val="24"/>
                <w:u w:val="single"/>
              </w:rPr>
            </w:pPr>
          </w:p>
        </w:tc>
      </w:tr>
      <w:tr w:rsidR="00F037B5" w:rsidTr="00F037B5">
        <w:tc>
          <w:tcPr>
            <w:tcW w:w="6339" w:type="dxa"/>
          </w:tcPr>
          <w:p w:rsidR="00F037B5" w:rsidRDefault="00F037B5" w:rsidP="008B4878">
            <w:pPr>
              <w:rPr>
                <w:sz w:val="24"/>
                <w:szCs w:val="24"/>
                <w:u w:val="single"/>
              </w:rPr>
            </w:pPr>
          </w:p>
          <w:p w:rsidR="00F037B5" w:rsidRDefault="00F037B5" w:rsidP="008B48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62" w:type="dxa"/>
          </w:tcPr>
          <w:p w:rsidR="00F037B5" w:rsidRDefault="00F037B5" w:rsidP="008B48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75" w:type="dxa"/>
          </w:tcPr>
          <w:p w:rsidR="00F037B5" w:rsidRDefault="00F037B5" w:rsidP="008B48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80" w:type="dxa"/>
          </w:tcPr>
          <w:p w:rsidR="00F037B5" w:rsidRDefault="00F037B5" w:rsidP="008B4878">
            <w:pPr>
              <w:rPr>
                <w:sz w:val="24"/>
                <w:szCs w:val="24"/>
                <w:u w:val="single"/>
              </w:rPr>
            </w:pPr>
          </w:p>
        </w:tc>
      </w:tr>
      <w:tr w:rsidR="00F037B5" w:rsidTr="00F037B5">
        <w:tc>
          <w:tcPr>
            <w:tcW w:w="6339" w:type="dxa"/>
          </w:tcPr>
          <w:p w:rsidR="00F037B5" w:rsidRDefault="00F037B5" w:rsidP="008B4878">
            <w:pPr>
              <w:rPr>
                <w:sz w:val="24"/>
                <w:szCs w:val="24"/>
                <w:u w:val="single"/>
              </w:rPr>
            </w:pPr>
          </w:p>
          <w:p w:rsidR="00F037B5" w:rsidRDefault="00F037B5" w:rsidP="008B48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62" w:type="dxa"/>
          </w:tcPr>
          <w:p w:rsidR="00F037B5" w:rsidRDefault="00F037B5" w:rsidP="008B48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75" w:type="dxa"/>
          </w:tcPr>
          <w:p w:rsidR="00F037B5" w:rsidRDefault="00F037B5" w:rsidP="008B48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80" w:type="dxa"/>
          </w:tcPr>
          <w:p w:rsidR="00F037B5" w:rsidRDefault="00F037B5" w:rsidP="008B4878">
            <w:pPr>
              <w:rPr>
                <w:sz w:val="24"/>
                <w:szCs w:val="24"/>
                <w:u w:val="single"/>
              </w:rPr>
            </w:pPr>
          </w:p>
        </w:tc>
      </w:tr>
      <w:tr w:rsidR="00F037B5" w:rsidTr="00F037B5">
        <w:tc>
          <w:tcPr>
            <w:tcW w:w="6339" w:type="dxa"/>
          </w:tcPr>
          <w:p w:rsidR="00F037B5" w:rsidRDefault="00F037B5" w:rsidP="008B4878">
            <w:pPr>
              <w:rPr>
                <w:sz w:val="24"/>
                <w:szCs w:val="24"/>
                <w:u w:val="single"/>
              </w:rPr>
            </w:pPr>
          </w:p>
          <w:p w:rsidR="00F037B5" w:rsidRDefault="00F037B5" w:rsidP="008B48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62" w:type="dxa"/>
          </w:tcPr>
          <w:p w:rsidR="00F037B5" w:rsidRDefault="00F037B5" w:rsidP="008B48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75" w:type="dxa"/>
          </w:tcPr>
          <w:p w:rsidR="00F037B5" w:rsidRDefault="00F037B5" w:rsidP="008B48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80" w:type="dxa"/>
          </w:tcPr>
          <w:p w:rsidR="00F037B5" w:rsidRDefault="00F037B5" w:rsidP="008B4878">
            <w:pPr>
              <w:rPr>
                <w:sz w:val="24"/>
                <w:szCs w:val="24"/>
                <w:u w:val="single"/>
              </w:rPr>
            </w:pPr>
          </w:p>
        </w:tc>
      </w:tr>
      <w:tr w:rsidR="00F037B5" w:rsidTr="00F037B5">
        <w:tc>
          <w:tcPr>
            <w:tcW w:w="6339" w:type="dxa"/>
          </w:tcPr>
          <w:p w:rsidR="00F037B5" w:rsidRDefault="00F037B5" w:rsidP="008B4878">
            <w:pPr>
              <w:rPr>
                <w:sz w:val="24"/>
                <w:szCs w:val="24"/>
                <w:u w:val="single"/>
              </w:rPr>
            </w:pPr>
          </w:p>
          <w:p w:rsidR="00F037B5" w:rsidRDefault="00F037B5" w:rsidP="008B48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62" w:type="dxa"/>
          </w:tcPr>
          <w:p w:rsidR="00F037B5" w:rsidRDefault="00F037B5" w:rsidP="008B48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75" w:type="dxa"/>
          </w:tcPr>
          <w:p w:rsidR="00F037B5" w:rsidRDefault="00F037B5" w:rsidP="008B48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80" w:type="dxa"/>
          </w:tcPr>
          <w:p w:rsidR="00F037B5" w:rsidRDefault="00F037B5" w:rsidP="008B4878">
            <w:pPr>
              <w:rPr>
                <w:sz w:val="24"/>
                <w:szCs w:val="24"/>
                <w:u w:val="single"/>
              </w:rPr>
            </w:pPr>
          </w:p>
        </w:tc>
      </w:tr>
      <w:tr w:rsidR="00F037B5" w:rsidTr="00F037B5">
        <w:tc>
          <w:tcPr>
            <w:tcW w:w="6339" w:type="dxa"/>
          </w:tcPr>
          <w:p w:rsidR="00F037B5" w:rsidRDefault="00F037B5" w:rsidP="00F037B5">
            <w:pPr>
              <w:tabs>
                <w:tab w:val="left" w:pos="3385"/>
              </w:tabs>
              <w:rPr>
                <w:sz w:val="24"/>
                <w:szCs w:val="24"/>
                <w:u w:val="single"/>
              </w:rPr>
            </w:pPr>
          </w:p>
          <w:p w:rsidR="00F037B5" w:rsidRDefault="00F037B5" w:rsidP="008B48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62" w:type="dxa"/>
          </w:tcPr>
          <w:p w:rsidR="00F037B5" w:rsidRDefault="00F037B5" w:rsidP="008B48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375" w:type="dxa"/>
          </w:tcPr>
          <w:p w:rsidR="00F037B5" w:rsidRDefault="00F037B5" w:rsidP="008B487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80" w:type="dxa"/>
          </w:tcPr>
          <w:p w:rsidR="00F037B5" w:rsidRDefault="00F037B5" w:rsidP="008B4878">
            <w:pPr>
              <w:rPr>
                <w:sz w:val="24"/>
                <w:szCs w:val="24"/>
                <w:u w:val="single"/>
              </w:rPr>
            </w:pPr>
          </w:p>
        </w:tc>
      </w:tr>
    </w:tbl>
    <w:p w:rsidR="005F491F" w:rsidRPr="003240F4" w:rsidRDefault="005F491F" w:rsidP="008B4878">
      <w:pPr>
        <w:rPr>
          <w:sz w:val="24"/>
          <w:szCs w:val="24"/>
          <w:u w:val="single"/>
        </w:rPr>
      </w:pPr>
    </w:p>
    <w:p w:rsidR="003240F4" w:rsidRDefault="005F491F" w:rsidP="00CA4DE3">
      <w:pPr>
        <w:rPr>
          <w:sz w:val="24"/>
          <w:szCs w:val="24"/>
        </w:rPr>
      </w:pPr>
      <w:r>
        <w:rPr>
          <w:sz w:val="24"/>
          <w:szCs w:val="24"/>
        </w:rPr>
        <w:t>Los motivos que fundamentan el pedido son los siguientes:</w:t>
      </w:r>
    </w:p>
    <w:p w:rsidR="00F037B5" w:rsidRDefault="00F037B5" w:rsidP="00CA4DE3">
      <w:pPr>
        <w:rPr>
          <w:sz w:val="24"/>
          <w:szCs w:val="24"/>
        </w:rPr>
      </w:pPr>
    </w:p>
    <w:p w:rsidR="005F491F" w:rsidRDefault="005F491F" w:rsidP="00CA4DE3">
      <w:pPr>
        <w:rPr>
          <w:sz w:val="24"/>
          <w:szCs w:val="24"/>
        </w:rPr>
      </w:pPr>
    </w:p>
    <w:p w:rsidR="00F037B5" w:rsidRDefault="00F037B5" w:rsidP="00CA4DE3">
      <w:pPr>
        <w:rPr>
          <w:sz w:val="24"/>
          <w:szCs w:val="24"/>
        </w:rPr>
      </w:pPr>
    </w:p>
    <w:p w:rsidR="00F037B5" w:rsidRDefault="00F037B5" w:rsidP="00CA4DE3">
      <w:pPr>
        <w:rPr>
          <w:sz w:val="24"/>
          <w:szCs w:val="24"/>
        </w:rPr>
      </w:pPr>
    </w:p>
    <w:p w:rsidR="00F037B5" w:rsidRDefault="00F037B5" w:rsidP="00CA4DE3">
      <w:pPr>
        <w:rPr>
          <w:sz w:val="24"/>
          <w:szCs w:val="24"/>
        </w:rPr>
      </w:pPr>
    </w:p>
    <w:p w:rsidR="005F491F" w:rsidRDefault="00F037B5" w:rsidP="00CA4DE3">
      <w:pPr>
        <w:rPr>
          <w:sz w:val="24"/>
          <w:szCs w:val="24"/>
        </w:rPr>
      </w:pPr>
      <w:r>
        <w:rPr>
          <w:sz w:val="24"/>
          <w:szCs w:val="24"/>
        </w:rPr>
        <w:t>Sin más que agregar, saludo a ustedes atte.</w:t>
      </w:r>
    </w:p>
    <w:p w:rsidR="005F491F" w:rsidRDefault="005F491F" w:rsidP="005F491F">
      <w:pPr>
        <w:jc w:val="right"/>
        <w:rPr>
          <w:sz w:val="24"/>
          <w:szCs w:val="24"/>
        </w:rPr>
      </w:pPr>
      <w:r>
        <w:rPr>
          <w:sz w:val="24"/>
          <w:szCs w:val="24"/>
        </w:rPr>
        <w:t>Fecha</w:t>
      </w:r>
    </w:p>
    <w:p w:rsidR="005F491F" w:rsidRDefault="005F491F" w:rsidP="005F491F">
      <w:pPr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5F491F" w:rsidRPr="008B4878" w:rsidRDefault="005F491F" w:rsidP="005F491F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Aclaración</w:t>
      </w:r>
    </w:p>
    <w:sectPr w:rsidR="005F491F" w:rsidRPr="008B4878" w:rsidSect="005F491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9DE" w:rsidRDefault="008849DE" w:rsidP="003240F4">
      <w:pPr>
        <w:spacing w:after="0" w:line="240" w:lineRule="auto"/>
      </w:pPr>
      <w:r>
        <w:separator/>
      </w:r>
    </w:p>
  </w:endnote>
  <w:endnote w:type="continuationSeparator" w:id="0">
    <w:p w:rsidR="008849DE" w:rsidRDefault="008849DE" w:rsidP="0032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9DE" w:rsidRDefault="008849DE" w:rsidP="003240F4">
      <w:pPr>
        <w:spacing w:after="0" w:line="240" w:lineRule="auto"/>
      </w:pPr>
      <w:r>
        <w:separator/>
      </w:r>
    </w:p>
  </w:footnote>
  <w:footnote w:type="continuationSeparator" w:id="0">
    <w:p w:rsidR="008849DE" w:rsidRDefault="008849DE" w:rsidP="00324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F4" w:rsidRDefault="00D05723" w:rsidP="00D05723">
    <w:pPr>
      <w:pStyle w:val="Encabezado"/>
      <w:tabs>
        <w:tab w:val="left" w:pos="5666"/>
      </w:tabs>
      <w:jc w:val="center"/>
      <w:rPr>
        <w:b/>
      </w:rPr>
    </w:pPr>
    <w:r>
      <w:rPr>
        <w:noProof/>
        <w:lang w:eastAsia="es-AR"/>
      </w:rPr>
      <w:drawing>
        <wp:inline distT="0" distB="0" distL="0" distR="0">
          <wp:extent cx="301753" cy="356617"/>
          <wp:effectExtent l="0" t="0" r="3175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3_pe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53" cy="356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05723">
      <w:rPr>
        <w:b/>
      </w:rPr>
      <w:br/>
      <w:t>ISFD “</w:t>
    </w:r>
    <w:proofErr w:type="spellStart"/>
    <w:r w:rsidRPr="00D05723">
      <w:rPr>
        <w:b/>
      </w:rPr>
      <w:t>Almafuerte</w:t>
    </w:r>
    <w:proofErr w:type="spellEnd"/>
    <w:r w:rsidRPr="00D05723">
      <w:rPr>
        <w:b/>
      </w:rPr>
      <w:t>”</w:t>
    </w:r>
  </w:p>
  <w:p w:rsidR="00D05723" w:rsidRPr="00D05723" w:rsidRDefault="00D05723" w:rsidP="00D05723">
    <w:pPr>
      <w:pStyle w:val="Encabezado"/>
      <w:tabs>
        <w:tab w:val="left" w:pos="5666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E3"/>
    <w:rsid w:val="001206A7"/>
    <w:rsid w:val="003028EE"/>
    <w:rsid w:val="003240F4"/>
    <w:rsid w:val="004057EA"/>
    <w:rsid w:val="004451C8"/>
    <w:rsid w:val="004838AE"/>
    <w:rsid w:val="005F491F"/>
    <w:rsid w:val="007D214A"/>
    <w:rsid w:val="008849DE"/>
    <w:rsid w:val="008B4878"/>
    <w:rsid w:val="00AF3E8B"/>
    <w:rsid w:val="00CA4DE3"/>
    <w:rsid w:val="00CC12C6"/>
    <w:rsid w:val="00D05723"/>
    <w:rsid w:val="00DC0580"/>
    <w:rsid w:val="00E144AC"/>
    <w:rsid w:val="00F037B5"/>
    <w:rsid w:val="00FB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CBC2961"/>
  <w15:chartTrackingRefBased/>
  <w15:docId w15:val="{95EDD8B6-DD6F-46DF-8888-D2533EAE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4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0F4"/>
  </w:style>
  <w:style w:type="paragraph" w:styleId="Piedepgina">
    <w:name w:val="footer"/>
    <w:basedOn w:val="Normal"/>
    <w:link w:val="PiedepginaCar"/>
    <w:uiPriority w:val="99"/>
    <w:unhideWhenUsed/>
    <w:rsid w:val="003240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0F4"/>
  </w:style>
  <w:style w:type="table" w:styleId="Tablaconcuadrcula">
    <w:name w:val="Table Grid"/>
    <w:basedOn w:val="Tablanormal"/>
    <w:uiPriority w:val="39"/>
    <w:rsid w:val="005F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2019-10-31T13:22:00Z</dcterms:created>
  <dcterms:modified xsi:type="dcterms:W3CDTF">2019-10-31T14:01:00Z</dcterms:modified>
</cp:coreProperties>
</file>